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青岛市博物馆志愿者报名登记表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righ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申请日期：    年  月  日</w:t>
      </w:r>
    </w:p>
    <w:tbl>
      <w:tblPr>
        <w:tblStyle w:val="4"/>
        <w:tblW w:w="985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2E5F8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580"/>
        <w:gridCol w:w="580"/>
        <w:gridCol w:w="580"/>
        <w:gridCol w:w="231"/>
        <w:gridCol w:w="349"/>
        <w:gridCol w:w="555"/>
        <w:gridCol w:w="25"/>
        <w:gridCol w:w="500"/>
        <w:gridCol w:w="80"/>
        <w:gridCol w:w="470"/>
        <w:gridCol w:w="110"/>
        <w:gridCol w:w="580"/>
        <w:gridCol w:w="103"/>
        <w:gridCol w:w="339"/>
        <w:gridCol w:w="138"/>
        <w:gridCol w:w="580"/>
        <w:gridCol w:w="580"/>
        <w:gridCol w:w="20"/>
        <w:gridCol w:w="560"/>
        <w:gridCol w:w="580"/>
        <w:gridCol w:w="589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2E5F8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 名</w:t>
            </w:r>
          </w:p>
        </w:tc>
        <w:tc>
          <w:tcPr>
            <w:tcW w:w="19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 w:firstLine="118" w:firstLineChars="49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照 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9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0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1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 w:val="continue"/>
            <w:shd w:val="clear" w:color="auto" w:fill="2E5F8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学历及专业</w:t>
            </w:r>
          </w:p>
        </w:tc>
        <w:tc>
          <w:tcPr>
            <w:tcW w:w="2875" w:type="dxa"/>
            <w:gridSpan w:val="6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450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 w:val="continue"/>
            <w:shd w:val="clear" w:color="auto" w:fill="2E5F8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8129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3400" w:type="dxa"/>
            <w:gridSpan w:val="8"/>
            <w:vMerge w:val="restart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0" w:type="dxa"/>
            <w:gridSpan w:val="8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47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3400" w:type="dxa"/>
            <w:gridSpan w:val="8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gridSpan w:val="6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微信号</w:t>
            </w:r>
          </w:p>
        </w:tc>
        <w:tc>
          <w:tcPr>
            <w:tcW w:w="3047" w:type="dxa"/>
            <w:gridSpan w:val="7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服务岗位</w:t>
            </w:r>
          </w:p>
        </w:tc>
        <w:tc>
          <w:tcPr>
            <w:tcW w:w="8129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拟服务时间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18"/>
                <w:szCs w:val="18"/>
              </w:rPr>
              <w:t>（可多选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18"/>
                <w:szCs w:val="18"/>
              </w:rPr>
              <w:t>请打√）</w:t>
            </w:r>
          </w:p>
        </w:tc>
        <w:tc>
          <w:tcPr>
            <w:tcW w:w="116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周一</w:t>
            </w:r>
          </w:p>
        </w:tc>
        <w:tc>
          <w:tcPr>
            <w:tcW w:w="1160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周二</w:t>
            </w:r>
          </w:p>
        </w:tc>
        <w:tc>
          <w:tcPr>
            <w:tcW w:w="1160" w:type="dxa"/>
            <w:gridSpan w:val="4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160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周四</w:t>
            </w:r>
          </w:p>
        </w:tc>
        <w:tc>
          <w:tcPr>
            <w:tcW w:w="1160" w:type="dxa"/>
            <w:gridSpan w:val="4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周五</w:t>
            </w:r>
          </w:p>
        </w:tc>
        <w:tc>
          <w:tcPr>
            <w:tcW w:w="1160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周六</w:t>
            </w:r>
          </w:p>
        </w:tc>
        <w:tc>
          <w:tcPr>
            <w:tcW w:w="1169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周日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589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9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2E5F8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7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个人简历</w:t>
            </w:r>
          </w:p>
        </w:tc>
        <w:tc>
          <w:tcPr>
            <w:tcW w:w="8129" w:type="dxa"/>
            <w:gridSpan w:val="2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29" w:type="dxa"/>
            <w:gridSpan w:val="2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工作、志愿服务经历：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29" w:type="dxa"/>
            <w:gridSpan w:val="21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曾获何种奖励：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72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29" w:type="dxa"/>
            <w:gridSpan w:val="21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特长爱好：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129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6" w:lineRule="atLeast"/>
              <w:ind w:left="0"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 </w:t>
            </w:r>
          </w:p>
        </w:tc>
      </w:tr>
    </w:tbl>
    <w:p>
      <w:pPr>
        <w:jc w:val="both"/>
        <w:rPr>
          <w:sz w:val="28"/>
          <w:szCs w:val="28"/>
        </w:rPr>
      </w:pPr>
    </w:p>
    <w:sectPr>
      <w:pgSz w:w="11906" w:h="16838"/>
      <w:pgMar w:top="567" w:right="1758" w:bottom="624" w:left="175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jlmZjYzZDAzNjNlZjJkOWFkNTE3ZDk3MGU1MDEifQ=="/>
    <w:docVar w:name="KSO_WPS_MARK_KEY" w:val="80cafbf7-5dd3-464b-8127-bf7f150500ac"/>
  </w:docVars>
  <w:rsids>
    <w:rsidRoot w:val="00DD7864"/>
    <w:rsid w:val="0006292A"/>
    <w:rsid w:val="000A0087"/>
    <w:rsid w:val="000D318B"/>
    <w:rsid w:val="00175E52"/>
    <w:rsid w:val="001F6C30"/>
    <w:rsid w:val="00242463"/>
    <w:rsid w:val="002C2DDF"/>
    <w:rsid w:val="002D7107"/>
    <w:rsid w:val="00303138"/>
    <w:rsid w:val="0031731A"/>
    <w:rsid w:val="00323B43"/>
    <w:rsid w:val="003D37D8"/>
    <w:rsid w:val="00420082"/>
    <w:rsid w:val="004358AB"/>
    <w:rsid w:val="004664E8"/>
    <w:rsid w:val="00545880"/>
    <w:rsid w:val="005D738D"/>
    <w:rsid w:val="006D10A3"/>
    <w:rsid w:val="00704DC5"/>
    <w:rsid w:val="007A07D4"/>
    <w:rsid w:val="00824862"/>
    <w:rsid w:val="00856F1A"/>
    <w:rsid w:val="008671B0"/>
    <w:rsid w:val="008B4066"/>
    <w:rsid w:val="008B7726"/>
    <w:rsid w:val="008F22D8"/>
    <w:rsid w:val="008F6192"/>
    <w:rsid w:val="009229B4"/>
    <w:rsid w:val="0099335D"/>
    <w:rsid w:val="009A0143"/>
    <w:rsid w:val="00A130DD"/>
    <w:rsid w:val="00A6123A"/>
    <w:rsid w:val="00AA13B4"/>
    <w:rsid w:val="00AC3E0B"/>
    <w:rsid w:val="00AF0A12"/>
    <w:rsid w:val="00BB51EA"/>
    <w:rsid w:val="00BC7552"/>
    <w:rsid w:val="00BE67B1"/>
    <w:rsid w:val="00C91246"/>
    <w:rsid w:val="00D352E3"/>
    <w:rsid w:val="00D35590"/>
    <w:rsid w:val="00D84E98"/>
    <w:rsid w:val="00DD7864"/>
    <w:rsid w:val="00E03115"/>
    <w:rsid w:val="00E449BA"/>
    <w:rsid w:val="00EF224F"/>
    <w:rsid w:val="00FC7965"/>
    <w:rsid w:val="18206C5C"/>
    <w:rsid w:val="2D2B0D00"/>
    <w:rsid w:val="3D046514"/>
    <w:rsid w:val="3EBA5695"/>
    <w:rsid w:val="608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apple-converted-space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F351E5-C35A-4272-AC58-175BEBFBD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182</Characters>
  <Lines>2</Lines>
  <Paragraphs>1</Paragraphs>
  <TotalTime>23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2001-12-31T21:00:00Z</dcterms:created>
  <dc:creator>xtzj</dc:creator>
  <cp:lastModifiedBy>张庆伟</cp:lastModifiedBy>
  <cp:lastPrinted>2024-10-09T05:45:00Z</cp:lastPrinted>
  <dcterms:modified xsi:type="dcterms:W3CDTF">2025-03-05T01:46:23Z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9F24559D9CB1469A88F4DFE2A10DA0A4_13</vt:lpwstr>
  </property>
</Properties>
</file>